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7784A" w14:textId="5593734C" w:rsidR="00E65AD0" w:rsidRDefault="00F551FF" w:rsidP="00F551FF">
      <w:pPr>
        <w:jc w:val="center"/>
        <w:rPr>
          <w:sz w:val="32"/>
          <w:szCs w:val="26"/>
        </w:rPr>
      </w:pPr>
      <w:r w:rsidRPr="002618EF">
        <w:rPr>
          <w:b/>
          <w:sz w:val="32"/>
          <w:szCs w:val="26"/>
        </w:rPr>
        <w:t>Département de</w:t>
      </w:r>
      <w:r>
        <w:rPr>
          <w:sz w:val="32"/>
          <w:szCs w:val="26"/>
        </w:rPr>
        <w:t xml:space="preserve"> ………..………..</w:t>
      </w:r>
    </w:p>
    <w:p w14:paraId="6847F467" w14:textId="77777777" w:rsidR="00F551FF" w:rsidRDefault="00F551FF" w:rsidP="00F551FF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before="120" w:after="120"/>
        <w:ind w:firstLine="360"/>
        <w:jc w:val="center"/>
        <w:rPr>
          <w:rFonts w:asciiTheme="minorHAnsi" w:hAnsiTheme="minorHAnsi" w:cstheme="minorHAnsi"/>
          <w:bCs/>
          <w:color w:val="000000" w:themeColor="text1"/>
          <w:sz w:val="32"/>
          <w:szCs w:val="26"/>
        </w:rPr>
      </w:pPr>
      <w:r>
        <w:rPr>
          <w:rFonts w:asciiTheme="minorHAnsi" w:hAnsiTheme="minorHAnsi" w:cstheme="minorHAnsi"/>
          <w:b/>
          <w:color w:val="000000" w:themeColor="text1"/>
          <w:sz w:val="56"/>
          <w:szCs w:val="36"/>
        </w:rPr>
        <w:t>Rapport d’Expertise de Polycopié de Cours</w:t>
      </w:r>
    </w:p>
    <w:p w14:paraId="3B4F3242" w14:textId="77777777" w:rsidR="00F551FF" w:rsidRDefault="00F551FF" w:rsidP="00E65AD0">
      <w:pPr>
        <w:rPr>
          <w:sz w:val="32"/>
          <w:szCs w:val="26"/>
        </w:rPr>
      </w:pPr>
    </w:p>
    <w:p w14:paraId="5AEEB30E" w14:textId="77777777" w:rsidR="00E65AD0" w:rsidRPr="00DB3D3C" w:rsidRDefault="00E65AD0" w:rsidP="00E65AD0">
      <w:pPr>
        <w:rPr>
          <w:sz w:val="16"/>
          <w:szCs w:val="16"/>
        </w:rPr>
      </w:pPr>
    </w:p>
    <w:p w14:paraId="1A9F2AE8" w14:textId="19110333" w:rsidR="0062063B" w:rsidRDefault="006046CA" w:rsidP="009B0A8A">
      <w:pPr>
        <w:spacing w:after="120"/>
        <w:rPr>
          <w:bCs/>
          <w:sz w:val="28"/>
          <w:szCs w:val="22"/>
        </w:rPr>
      </w:pPr>
      <w:r w:rsidRPr="002A5D09">
        <w:rPr>
          <w:b/>
          <w:bCs/>
          <w:sz w:val="28"/>
          <w:szCs w:val="22"/>
          <w:u w:val="single"/>
        </w:rPr>
        <w:t xml:space="preserve">Nom </w:t>
      </w:r>
      <w:r w:rsidR="00D40FE7" w:rsidRPr="008261EA">
        <w:rPr>
          <w:b/>
          <w:bCs/>
          <w:sz w:val="28"/>
          <w:szCs w:val="22"/>
          <w:u w:val="single"/>
        </w:rPr>
        <w:t>et Prénom</w:t>
      </w:r>
      <w:r w:rsidR="00D40FE7">
        <w:rPr>
          <w:b/>
          <w:bCs/>
          <w:sz w:val="28"/>
          <w:szCs w:val="22"/>
          <w:u w:val="single"/>
        </w:rPr>
        <w:t xml:space="preserve"> </w:t>
      </w:r>
      <w:r w:rsidRPr="002A5D09">
        <w:rPr>
          <w:b/>
          <w:bCs/>
          <w:sz w:val="28"/>
          <w:szCs w:val="22"/>
          <w:u w:val="single"/>
        </w:rPr>
        <w:t>de l’</w:t>
      </w:r>
      <w:r w:rsidR="009B0A8A">
        <w:rPr>
          <w:b/>
          <w:bCs/>
          <w:sz w:val="28"/>
          <w:szCs w:val="22"/>
          <w:u w:val="single"/>
        </w:rPr>
        <w:t xml:space="preserve">auteur : </w:t>
      </w:r>
      <w:r w:rsidR="00CA2B2D" w:rsidRPr="003245FD">
        <w:rPr>
          <w:bCs/>
          <w:sz w:val="28"/>
          <w:szCs w:val="22"/>
        </w:rPr>
        <w:t>….………………………………………</w:t>
      </w:r>
      <w:r w:rsidR="009B0A8A">
        <w:rPr>
          <w:bCs/>
          <w:sz w:val="28"/>
          <w:szCs w:val="22"/>
        </w:rPr>
        <w:t>………..</w:t>
      </w:r>
    </w:p>
    <w:p w14:paraId="673DD19F" w14:textId="690654D6" w:rsidR="0062063B" w:rsidRDefault="0062063B" w:rsidP="009B0A8A">
      <w:pPr>
        <w:spacing w:after="120"/>
        <w:rPr>
          <w:bCs/>
          <w:sz w:val="28"/>
          <w:szCs w:val="22"/>
        </w:rPr>
      </w:pPr>
      <w:r w:rsidRPr="0062063B">
        <w:rPr>
          <w:b/>
          <w:bCs/>
          <w:sz w:val="28"/>
          <w:szCs w:val="22"/>
        </w:rPr>
        <w:t>Grade :</w:t>
      </w:r>
      <w:r>
        <w:rPr>
          <w:bCs/>
          <w:sz w:val="28"/>
          <w:szCs w:val="22"/>
        </w:rPr>
        <w:t xml:space="preserve"> </w:t>
      </w:r>
      <w:r w:rsidR="008928CC">
        <w:rPr>
          <w:bCs/>
          <w:sz w:val="28"/>
          <w:szCs w:val="22"/>
        </w:rPr>
        <w:t xml:space="preserve">   </w:t>
      </w:r>
      <w:r>
        <w:rPr>
          <w:b/>
          <w:sz w:val="28"/>
          <w:szCs w:val="28"/>
        </w:rPr>
        <w:t xml:space="preserve">MAB </w:t>
      </w:r>
      <w:r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  <w:r>
        <w:rPr>
          <w:b/>
          <w:sz w:val="28"/>
          <w:szCs w:val="28"/>
        </w:rPr>
        <w:t xml:space="preserve">   </w:t>
      </w:r>
      <w:r w:rsidR="008928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8928C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MAA</w:t>
      </w:r>
      <w:r w:rsidRPr="008261EA">
        <w:rPr>
          <w:b/>
          <w:sz w:val="28"/>
          <w:szCs w:val="28"/>
        </w:rPr>
        <w:t xml:space="preserve"> </w:t>
      </w:r>
      <w:r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  <w:r>
        <w:rPr>
          <w:b/>
          <w:sz w:val="28"/>
          <w:szCs w:val="28"/>
        </w:rPr>
        <w:t xml:space="preserve">    </w:t>
      </w:r>
      <w:r w:rsidR="008928CC">
        <w:rPr>
          <w:b/>
          <w:sz w:val="28"/>
          <w:szCs w:val="28"/>
        </w:rPr>
        <w:t xml:space="preserve"> </w:t>
      </w:r>
      <w:r w:rsidRPr="008261EA">
        <w:rPr>
          <w:b/>
          <w:sz w:val="28"/>
          <w:szCs w:val="28"/>
        </w:rPr>
        <w:t xml:space="preserve">MCB </w:t>
      </w:r>
      <w:r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  <w:r>
        <w:rPr>
          <w:b/>
          <w:sz w:val="28"/>
          <w:szCs w:val="28"/>
        </w:rPr>
        <w:t xml:space="preserve">   </w:t>
      </w:r>
      <w:r w:rsidR="008928CC">
        <w:rPr>
          <w:b/>
          <w:sz w:val="28"/>
          <w:szCs w:val="28"/>
        </w:rPr>
        <w:t xml:space="preserve">   </w:t>
      </w:r>
      <w:r w:rsidRPr="008261EA">
        <w:rPr>
          <w:b/>
          <w:sz w:val="28"/>
          <w:szCs w:val="28"/>
        </w:rPr>
        <w:t>MCA</w:t>
      </w:r>
      <w:r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  <w:r>
        <w:rPr>
          <w:rFonts w:ascii="MS Gothic" w:eastAsia="MS Gothic" w:hAnsi="MS Gothic"/>
          <w:color w:val="222222"/>
          <w:sz w:val="36"/>
          <w:shd w:val="clear" w:color="auto" w:fill="FFFFFF"/>
          <w:lang w:eastAsia="fr-FR"/>
        </w:rPr>
        <w:t xml:space="preserve">   </w:t>
      </w:r>
      <w:r w:rsidRPr="008261EA">
        <w:rPr>
          <w:b/>
          <w:sz w:val="28"/>
          <w:szCs w:val="28"/>
        </w:rPr>
        <w:t>Pr</w:t>
      </w:r>
      <w:r>
        <w:rPr>
          <w:b/>
          <w:sz w:val="28"/>
          <w:szCs w:val="28"/>
        </w:rPr>
        <w:t xml:space="preserve"> </w:t>
      </w:r>
      <w:r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</w:p>
    <w:p w14:paraId="12CB2123" w14:textId="77777777" w:rsidR="00E65AD0" w:rsidRDefault="00E65AD0" w:rsidP="00E65AD0">
      <w:pPr>
        <w:jc w:val="both"/>
        <w:rPr>
          <w:b/>
          <w:bCs/>
          <w:sz w:val="16"/>
          <w:szCs w:val="16"/>
        </w:rPr>
      </w:pPr>
    </w:p>
    <w:p w14:paraId="15C3049F" w14:textId="77777777" w:rsidR="00E65AD0" w:rsidRPr="002A5D09" w:rsidRDefault="00E65AD0" w:rsidP="00E65AD0">
      <w:pPr>
        <w:spacing w:after="120"/>
        <w:rPr>
          <w:b/>
          <w:bCs/>
          <w:sz w:val="28"/>
          <w:szCs w:val="22"/>
          <w:u w:val="single"/>
        </w:rPr>
      </w:pPr>
      <w:r w:rsidRPr="002A5D09">
        <w:rPr>
          <w:b/>
          <w:bCs/>
          <w:sz w:val="28"/>
          <w:szCs w:val="22"/>
          <w:u w:val="single"/>
        </w:rPr>
        <w:t>Intitulé du Polycopié </w:t>
      </w:r>
    </w:p>
    <w:p w14:paraId="7595177C" w14:textId="307DA8C9" w:rsidR="00E65AD0" w:rsidRPr="005B3C18" w:rsidRDefault="00CA2B2D" w:rsidP="00E65AD0">
      <w:pPr>
        <w:spacing w:line="276" w:lineRule="auto"/>
        <w:jc w:val="both"/>
        <w:rPr>
          <w:bCs/>
          <w:sz w:val="28"/>
          <w:szCs w:val="22"/>
        </w:rPr>
      </w:pPr>
      <w:r>
        <w:rPr>
          <w:rFonts w:eastAsiaTheme="minorHAnsi"/>
          <w:sz w:val="28"/>
          <w:szCs w:val="28"/>
          <w:lang w:eastAsia="en-US"/>
        </w:rPr>
        <w:t>………………………………………………</w:t>
      </w:r>
      <w:r w:rsidR="000F3933">
        <w:rPr>
          <w:rFonts w:eastAsiaTheme="minorHAnsi"/>
          <w:sz w:val="28"/>
          <w:szCs w:val="28"/>
          <w:lang w:eastAsia="en-US"/>
        </w:rPr>
        <w:t>……………………………………</w:t>
      </w:r>
      <w:r>
        <w:rPr>
          <w:rFonts w:eastAsiaTheme="minorHAnsi"/>
          <w:sz w:val="28"/>
          <w:szCs w:val="28"/>
          <w:lang w:eastAsia="en-US"/>
        </w:rPr>
        <w:t>.</w:t>
      </w:r>
      <w:r w:rsidR="005B3C18" w:rsidRPr="005B3C18">
        <w:rPr>
          <w:bCs/>
          <w:sz w:val="28"/>
          <w:szCs w:val="22"/>
        </w:rPr>
        <w:t xml:space="preserve"> </w:t>
      </w:r>
    </w:p>
    <w:p w14:paraId="0AAF6512" w14:textId="77777777" w:rsidR="000F3933" w:rsidRPr="005B3C18" w:rsidRDefault="000F3933" w:rsidP="000F3933">
      <w:pPr>
        <w:spacing w:line="276" w:lineRule="auto"/>
        <w:jc w:val="both"/>
        <w:rPr>
          <w:bCs/>
          <w:sz w:val="28"/>
          <w:szCs w:val="22"/>
        </w:rPr>
      </w:pPr>
      <w:r>
        <w:rPr>
          <w:rFonts w:eastAsiaTheme="minorHAnsi"/>
          <w:sz w:val="28"/>
          <w:szCs w:val="28"/>
          <w:lang w:eastAsia="en-US"/>
        </w:rPr>
        <w:t>…………………………………………………………………………………….</w:t>
      </w:r>
      <w:r w:rsidRPr="005B3C18">
        <w:rPr>
          <w:bCs/>
          <w:sz w:val="28"/>
          <w:szCs w:val="22"/>
        </w:rPr>
        <w:t xml:space="preserve"> </w:t>
      </w:r>
    </w:p>
    <w:p w14:paraId="73B2D413" w14:textId="77777777" w:rsidR="00E65AD0" w:rsidRDefault="00E65AD0" w:rsidP="00E65AD0">
      <w:pPr>
        <w:jc w:val="both"/>
        <w:rPr>
          <w:b/>
          <w:bCs/>
          <w:sz w:val="28"/>
          <w:szCs w:val="22"/>
        </w:rPr>
      </w:pPr>
    </w:p>
    <w:p w14:paraId="2E7EC9A0" w14:textId="5716B50C" w:rsidR="007F27B8" w:rsidRDefault="002A5D09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Nom &amp;</w:t>
      </w:r>
      <w:r w:rsidR="00E65AD0" w:rsidRPr="003245FD">
        <w:rPr>
          <w:b/>
          <w:bCs/>
          <w:sz w:val="28"/>
          <w:szCs w:val="22"/>
        </w:rPr>
        <w:t xml:space="preserve"> Prénom </w:t>
      </w:r>
      <w:r w:rsidR="00F01379">
        <w:rPr>
          <w:b/>
          <w:bCs/>
          <w:sz w:val="28"/>
          <w:szCs w:val="22"/>
        </w:rPr>
        <w:t>de l’e</w:t>
      </w:r>
      <w:r w:rsidR="007F27B8">
        <w:rPr>
          <w:b/>
          <w:bCs/>
          <w:sz w:val="28"/>
          <w:szCs w:val="22"/>
        </w:rPr>
        <w:t xml:space="preserve">xpert : </w:t>
      </w:r>
      <w:r w:rsidR="007F27B8" w:rsidRPr="007F27B8">
        <w:rPr>
          <w:bCs/>
          <w:sz w:val="28"/>
          <w:szCs w:val="22"/>
        </w:rPr>
        <w:t>…………</w:t>
      </w:r>
      <w:r w:rsidR="007F27B8">
        <w:rPr>
          <w:bCs/>
          <w:sz w:val="28"/>
          <w:szCs w:val="22"/>
        </w:rPr>
        <w:t>……………..</w:t>
      </w:r>
      <w:r w:rsidR="007F27B8" w:rsidRPr="007F27B8">
        <w:rPr>
          <w:bCs/>
          <w:sz w:val="28"/>
          <w:szCs w:val="22"/>
        </w:rPr>
        <w:t>………………</w:t>
      </w:r>
      <w:r w:rsidR="008C357C">
        <w:rPr>
          <w:bCs/>
          <w:sz w:val="28"/>
          <w:szCs w:val="22"/>
        </w:rPr>
        <w:t>………….</w:t>
      </w:r>
    </w:p>
    <w:p w14:paraId="5109C82E" w14:textId="7FECAE50" w:rsidR="00E65AD0" w:rsidRPr="003245FD" w:rsidRDefault="007F27B8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Grade</w:t>
      </w:r>
      <w:r w:rsidR="005B3C18" w:rsidRPr="003245FD">
        <w:rPr>
          <w:b/>
          <w:bCs/>
          <w:sz w:val="28"/>
          <w:szCs w:val="22"/>
        </w:rPr>
        <w:t xml:space="preserve"> : </w:t>
      </w:r>
      <w:r w:rsidR="00CA2B2D" w:rsidRPr="003245FD">
        <w:rPr>
          <w:bCs/>
          <w:sz w:val="28"/>
          <w:szCs w:val="22"/>
        </w:rPr>
        <w:t>………………………………………</w:t>
      </w:r>
      <w:r w:rsidR="008C357C">
        <w:rPr>
          <w:bCs/>
          <w:sz w:val="28"/>
          <w:szCs w:val="22"/>
        </w:rPr>
        <w:t>…………………………………..</w:t>
      </w:r>
    </w:p>
    <w:p w14:paraId="7F516A5E" w14:textId="1F586D49" w:rsidR="00E65AD0" w:rsidRPr="003245FD" w:rsidRDefault="005B3C18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</w:rPr>
      </w:pPr>
      <w:r w:rsidRPr="003245FD">
        <w:rPr>
          <w:b/>
          <w:bCs/>
          <w:sz w:val="28"/>
          <w:szCs w:val="22"/>
        </w:rPr>
        <w:t xml:space="preserve">Spécialité : </w:t>
      </w:r>
      <w:r w:rsidR="00CA2B2D" w:rsidRPr="003245FD">
        <w:rPr>
          <w:bCs/>
          <w:sz w:val="28"/>
          <w:szCs w:val="22"/>
        </w:rPr>
        <w:t>…………………………………………………………………</w:t>
      </w:r>
      <w:r w:rsidR="008C357C">
        <w:rPr>
          <w:bCs/>
          <w:sz w:val="28"/>
          <w:szCs w:val="22"/>
        </w:rPr>
        <w:t>…….</w:t>
      </w:r>
    </w:p>
    <w:p w14:paraId="716A9A4C" w14:textId="65683ECD" w:rsidR="00E65AD0" w:rsidRPr="003245FD" w:rsidRDefault="00E65AD0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</w:rPr>
      </w:pPr>
      <w:r w:rsidRPr="003245FD">
        <w:rPr>
          <w:b/>
          <w:bCs/>
          <w:sz w:val="28"/>
          <w:szCs w:val="22"/>
        </w:rPr>
        <w:t xml:space="preserve">Département </w:t>
      </w:r>
      <w:r w:rsidR="007F27B8">
        <w:rPr>
          <w:b/>
          <w:bCs/>
          <w:sz w:val="28"/>
          <w:szCs w:val="22"/>
        </w:rPr>
        <w:t>de rattachement</w:t>
      </w:r>
      <w:r w:rsidR="005B3C18" w:rsidRPr="003245FD">
        <w:rPr>
          <w:b/>
          <w:bCs/>
          <w:sz w:val="28"/>
          <w:szCs w:val="22"/>
        </w:rPr>
        <w:t xml:space="preserve"> : </w:t>
      </w:r>
      <w:r w:rsidR="00CA2B2D" w:rsidRPr="003245FD">
        <w:rPr>
          <w:bCs/>
          <w:sz w:val="28"/>
          <w:szCs w:val="22"/>
        </w:rPr>
        <w:t>……………………………………</w:t>
      </w:r>
      <w:r w:rsidR="008C357C">
        <w:rPr>
          <w:bCs/>
          <w:sz w:val="28"/>
          <w:szCs w:val="22"/>
        </w:rPr>
        <w:t>…………..</w:t>
      </w:r>
    </w:p>
    <w:p w14:paraId="21AE4315" w14:textId="78F8C81B" w:rsidR="00E65AD0" w:rsidRPr="003245FD" w:rsidRDefault="005B3C18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</w:rPr>
      </w:pPr>
      <w:r w:rsidRPr="003245FD">
        <w:rPr>
          <w:b/>
          <w:bCs/>
          <w:sz w:val="28"/>
          <w:szCs w:val="22"/>
        </w:rPr>
        <w:t xml:space="preserve">Etablissement : </w:t>
      </w:r>
      <w:r w:rsidR="00CA2B2D" w:rsidRPr="003245FD">
        <w:rPr>
          <w:bCs/>
          <w:sz w:val="28"/>
          <w:szCs w:val="22"/>
        </w:rPr>
        <w:t>…………………………………………………………</w:t>
      </w:r>
      <w:r w:rsidR="008C357C">
        <w:rPr>
          <w:bCs/>
          <w:sz w:val="28"/>
          <w:szCs w:val="22"/>
        </w:rPr>
        <w:t>………..</w:t>
      </w:r>
    </w:p>
    <w:p w14:paraId="35503EA4" w14:textId="5FBBF47E" w:rsidR="00E65AD0" w:rsidRDefault="00E65AD0" w:rsidP="007F27B8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8"/>
          <w:szCs w:val="22"/>
        </w:rPr>
      </w:pPr>
      <w:r w:rsidRPr="003245FD">
        <w:rPr>
          <w:b/>
          <w:bCs/>
          <w:sz w:val="28"/>
          <w:szCs w:val="22"/>
        </w:rPr>
        <w:t>E-mail :</w:t>
      </w:r>
      <w:r w:rsidR="005B3C18" w:rsidRPr="003245FD">
        <w:rPr>
          <w:b/>
          <w:bCs/>
          <w:sz w:val="28"/>
          <w:szCs w:val="22"/>
        </w:rPr>
        <w:t xml:space="preserve"> </w:t>
      </w:r>
      <w:r w:rsidR="00CA2B2D" w:rsidRPr="003245FD">
        <w:rPr>
          <w:bCs/>
          <w:sz w:val="28"/>
          <w:szCs w:val="22"/>
        </w:rPr>
        <w:t>………………………………………………………………</w:t>
      </w:r>
      <w:r w:rsidR="008C357C">
        <w:rPr>
          <w:bCs/>
          <w:sz w:val="28"/>
          <w:szCs w:val="22"/>
        </w:rPr>
        <w:t>…………..</w:t>
      </w:r>
    </w:p>
    <w:p w14:paraId="627FF464" w14:textId="77777777" w:rsidR="00121281" w:rsidRDefault="00121281"/>
    <w:p w14:paraId="05C51FC9" w14:textId="77777777" w:rsidR="000F3933" w:rsidRPr="000F3933" w:rsidRDefault="00CA2B2D" w:rsidP="007A7614">
      <w:pPr>
        <w:jc w:val="center"/>
      </w:pPr>
      <w:r w:rsidRPr="000F3933">
        <w:t>Université</w:t>
      </w:r>
      <w:r w:rsidR="00E65AD0" w:rsidRPr="000F3933">
        <w:t xml:space="preserve"> M'</w:t>
      </w:r>
      <w:proofErr w:type="spellStart"/>
      <w:r w:rsidR="00E65AD0" w:rsidRPr="000F3933">
        <w:t>hamed</w:t>
      </w:r>
      <w:proofErr w:type="spellEnd"/>
      <w:r w:rsidR="00E65AD0" w:rsidRPr="000F3933">
        <w:t xml:space="preserve"> Bougara </w:t>
      </w:r>
      <w:r w:rsidR="00DB3D3C" w:rsidRPr="000F3933">
        <w:t xml:space="preserve">de </w:t>
      </w:r>
      <w:r w:rsidRPr="000F3933">
        <w:t>Boumerdès, Faculté des</w:t>
      </w:r>
      <w:r w:rsidR="00E961D4" w:rsidRPr="000F3933">
        <w:t xml:space="preserve"> Sciences, </w:t>
      </w:r>
    </w:p>
    <w:p w14:paraId="61CF7FDC" w14:textId="766116FE" w:rsidR="00E65AD0" w:rsidRPr="000F3933" w:rsidRDefault="00E961D4" w:rsidP="007A7614">
      <w:pPr>
        <w:jc w:val="center"/>
      </w:pPr>
      <w:r w:rsidRPr="000F3933">
        <w:t>département de ……………………….</w:t>
      </w:r>
      <w:r w:rsidR="007A7614" w:rsidRPr="000F3933">
        <w:t xml:space="preserve"> </w:t>
      </w:r>
    </w:p>
    <w:p w14:paraId="6C86E2E0" w14:textId="77777777" w:rsidR="000F3933" w:rsidRPr="000F3933" w:rsidRDefault="00E65AD0" w:rsidP="00E961D4">
      <w:pPr>
        <w:jc w:val="center"/>
      </w:pPr>
      <w:r w:rsidRPr="000F3933">
        <w:rPr>
          <w:rFonts w:ascii="Palatino Linotype" w:hAnsi="Palatino Linotype" w:cs="Palatino Linotype"/>
        </w:rPr>
        <w:t>﻿</w:t>
      </w:r>
      <w:r w:rsidR="00CA2B2D" w:rsidRPr="000F3933">
        <w:t>Comité Scientifi</w:t>
      </w:r>
      <w:r w:rsidR="000F3933" w:rsidRPr="000F3933">
        <w:t xml:space="preserve">que du département </w:t>
      </w:r>
      <w:r w:rsidR="00E961D4" w:rsidRPr="000F3933">
        <w:t xml:space="preserve"> de ……………………..</w:t>
      </w:r>
      <w:r w:rsidR="00CA2B2D" w:rsidRPr="000F3933">
        <w:t xml:space="preserve">       </w:t>
      </w:r>
    </w:p>
    <w:p w14:paraId="70690B76" w14:textId="60A15E91" w:rsidR="00CA2B2D" w:rsidRPr="000F3933" w:rsidRDefault="00CA2B2D" w:rsidP="00E961D4">
      <w:pPr>
        <w:jc w:val="center"/>
      </w:pPr>
      <w:r w:rsidRPr="000F3933">
        <w:t xml:space="preserve">E-mail : </w:t>
      </w:r>
      <w:r w:rsidR="00E961D4" w:rsidRPr="000F3933">
        <w:t>…………………………</w:t>
      </w:r>
      <w:r w:rsidR="000F3933" w:rsidRPr="000F3933">
        <w:t>…………………..</w:t>
      </w:r>
    </w:p>
    <w:p w14:paraId="08E9A754" w14:textId="77777777" w:rsidR="007A7614" w:rsidRPr="000F3933" w:rsidRDefault="00CA2B2D" w:rsidP="00CA2B2D">
      <w:pPr>
        <w:jc w:val="center"/>
      </w:pPr>
      <w:r w:rsidRPr="000F3933">
        <w:t xml:space="preserve">Adresse: Avenue de l'indépendance, 35000, Boumerdès, </w:t>
      </w:r>
      <w:r w:rsidR="00247995" w:rsidRPr="000F3933">
        <w:t>Algérie</w:t>
      </w:r>
    </w:p>
    <w:p w14:paraId="06C505EE" w14:textId="77777777" w:rsidR="007A7614" w:rsidRPr="000F3933" w:rsidRDefault="007A7614" w:rsidP="00E65AD0">
      <w:pPr>
        <w:jc w:val="both"/>
        <w:rPr>
          <w:b/>
          <w:bCs/>
        </w:rPr>
      </w:pPr>
    </w:p>
    <w:p w14:paraId="7BF55732" w14:textId="77777777" w:rsidR="00465DE2" w:rsidRDefault="00465DE2" w:rsidP="008261EA">
      <w:pPr>
        <w:spacing w:line="276" w:lineRule="auto"/>
        <w:jc w:val="both"/>
        <w:rPr>
          <w:b/>
          <w:bCs/>
        </w:rPr>
      </w:pPr>
    </w:p>
    <w:p w14:paraId="4F8128B8" w14:textId="77777777" w:rsidR="00E65AD0" w:rsidRPr="002241A1" w:rsidRDefault="00AE78E8" w:rsidP="008261EA">
      <w:pPr>
        <w:spacing w:line="276" w:lineRule="auto"/>
        <w:jc w:val="both"/>
      </w:pPr>
      <w:r w:rsidRPr="008261EA">
        <w:rPr>
          <w:b/>
          <w:bCs/>
        </w:rPr>
        <w:t>L’évaluation portera essentiellement sur</w:t>
      </w:r>
      <w:r w:rsidR="008261EA">
        <w:rPr>
          <w:b/>
          <w:bCs/>
          <w:color w:val="FF0000"/>
        </w:rPr>
        <w:t> </w:t>
      </w:r>
      <w:r w:rsidR="008261EA">
        <w:rPr>
          <w:b/>
          <w:bCs/>
        </w:rPr>
        <w:t>:</w:t>
      </w:r>
      <w:r w:rsidR="00E65AD0" w:rsidRPr="002241A1">
        <w:t xml:space="preserve"> </w:t>
      </w:r>
    </w:p>
    <w:p w14:paraId="2903E998" w14:textId="77777777" w:rsidR="00AE78E8" w:rsidRDefault="00046AB5" w:rsidP="008261EA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 w:rsidRPr="00046AB5">
        <w:t>L</w:t>
      </w:r>
      <w:r w:rsidR="00E65AD0" w:rsidRPr="00046AB5">
        <w:t xml:space="preserve">a présentation, </w:t>
      </w:r>
      <w:r w:rsidR="009E10A5">
        <w:t xml:space="preserve">la rédaction, </w:t>
      </w:r>
      <w:r w:rsidR="00E65AD0" w:rsidRPr="00046AB5">
        <w:t>la clarté et l</w:t>
      </w:r>
      <w:r w:rsidR="003906AD">
        <w:t>es illustrations du polycopié ;</w:t>
      </w:r>
    </w:p>
    <w:p w14:paraId="16254264" w14:textId="77777777" w:rsidR="007557EC" w:rsidRDefault="004F27EF" w:rsidP="008261EA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>
        <w:t xml:space="preserve">La </w:t>
      </w:r>
      <w:r w:rsidR="00046AB5" w:rsidRPr="00046AB5">
        <w:t xml:space="preserve">structuration du polycopié en décrivant brièvement le contenu </w:t>
      </w:r>
      <w:r w:rsidR="00046AB5" w:rsidRPr="000E27DB">
        <w:rPr>
          <w:bCs/>
        </w:rPr>
        <w:t>de</w:t>
      </w:r>
      <w:r w:rsidR="007557EC" w:rsidRPr="000E27DB">
        <w:rPr>
          <w:bCs/>
        </w:rPr>
        <w:t>s</w:t>
      </w:r>
      <w:r w:rsidR="000E27DB">
        <w:t xml:space="preserve"> chapitres</w:t>
      </w:r>
      <w:r w:rsidR="00046AB5" w:rsidRPr="00046AB5">
        <w:t xml:space="preserve"> en f</w:t>
      </w:r>
      <w:r>
        <w:t>aisant ressortir les points essentiel</w:t>
      </w:r>
      <w:r w:rsidR="003906AD">
        <w:t>s ;</w:t>
      </w:r>
    </w:p>
    <w:p w14:paraId="5AC0CB1F" w14:textId="79E170B2" w:rsidR="000D7F0A" w:rsidRPr="00046AB5" w:rsidRDefault="00046AB5" w:rsidP="00905C0B">
      <w:pPr>
        <w:pStyle w:val="Paragraphedeliste"/>
        <w:numPr>
          <w:ilvl w:val="0"/>
          <w:numId w:val="3"/>
        </w:numPr>
        <w:spacing w:after="200" w:line="276" w:lineRule="auto"/>
        <w:jc w:val="both"/>
      </w:pPr>
      <w:r w:rsidRPr="00046AB5">
        <w:t>L</w:t>
      </w:r>
      <w:r w:rsidR="00E65AD0" w:rsidRPr="00046AB5">
        <w:t>e contenu scientifique et les références bibliographiques</w:t>
      </w:r>
      <w:r w:rsidRPr="00046AB5">
        <w:t>.</w:t>
      </w:r>
    </w:p>
    <w:p w14:paraId="32885D03" w14:textId="77777777" w:rsidR="00FC294F" w:rsidRPr="00C22EB2" w:rsidRDefault="00C22EB2" w:rsidP="00C22EB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lastRenderedPageBreak/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</w:t>
      </w:r>
      <w:r w:rsidR="001842EF">
        <w:rPr>
          <w:rFonts w:eastAsiaTheme="minorHAnsi"/>
          <w:color w:val="000000"/>
          <w:lang w:eastAsia="en-US"/>
        </w:rPr>
        <w:t>.......</w:t>
      </w:r>
    </w:p>
    <w:p w14:paraId="3464F7F5" w14:textId="77777777" w:rsidR="00C22EB2" w:rsidRPr="00C22EB2" w:rsidRDefault="00C22EB2" w:rsidP="00C22EB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 w:rsidR="001842EF"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 w:rsidR="001842EF">
        <w:rPr>
          <w:rFonts w:eastAsiaTheme="minorHAnsi"/>
          <w:color w:val="000000"/>
          <w:lang w:eastAsia="en-US"/>
        </w:rPr>
        <w:t>…..</w:t>
      </w:r>
    </w:p>
    <w:p w14:paraId="208950DE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4EF0067A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69354824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3C1D7468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51077FC3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27BD4EB5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24813AB1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0CB54FFA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22C9DBBA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34FF2100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3AA1B9D8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696359D3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2379E2FF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16062755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051FA16E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……………………..……………………………………………………………………………………………………..............</w:t>
      </w:r>
      <w:r>
        <w:rPr>
          <w:rFonts w:eastAsiaTheme="minorHAnsi"/>
          <w:color w:val="000000"/>
          <w:lang w:eastAsia="en-US"/>
        </w:rPr>
        <w:t>....................................................................................................</w:t>
      </w:r>
    </w:p>
    <w:p w14:paraId="29809942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>
        <w:rPr>
          <w:rFonts w:eastAsiaTheme="minorHAnsi"/>
          <w:color w:val="000000"/>
          <w:lang w:eastAsia="en-US"/>
        </w:rPr>
        <w:t>..</w:t>
      </w:r>
      <w:r w:rsidRPr="00C22EB2">
        <w:rPr>
          <w:rFonts w:eastAsiaTheme="minorHAnsi"/>
          <w:color w:val="000000"/>
          <w:lang w:eastAsia="en-US"/>
        </w:rPr>
        <w:t>…………………………………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</w:t>
      </w:r>
      <w:r w:rsidRPr="00C22EB2">
        <w:rPr>
          <w:rFonts w:eastAsiaTheme="minorHAnsi"/>
          <w:color w:val="000000"/>
          <w:lang w:eastAsia="en-US"/>
        </w:rPr>
        <w:t>…………</w:t>
      </w:r>
      <w:r>
        <w:rPr>
          <w:rFonts w:eastAsiaTheme="minorHAnsi"/>
          <w:color w:val="000000"/>
          <w:lang w:eastAsia="en-US"/>
        </w:rPr>
        <w:t>…..</w:t>
      </w:r>
    </w:p>
    <w:p w14:paraId="45843777" w14:textId="77777777" w:rsidR="00BB4AD9" w:rsidRPr="000D1206" w:rsidRDefault="00BB4AD9" w:rsidP="00C22EB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7C50BCCC" w14:textId="77777777" w:rsidR="00E65AD0" w:rsidRPr="00842262" w:rsidRDefault="00E65AD0" w:rsidP="00E65AD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b/>
          <w:bCs/>
          <w:sz w:val="26"/>
          <w:szCs w:val="26"/>
        </w:rPr>
      </w:pPr>
    </w:p>
    <w:p w14:paraId="4067E5E1" w14:textId="77777777" w:rsidR="007557EC" w:rsidRDefault="007557EC" w:rsidP="00E65AD0">
      <w:pPr>
        <w:jc w:val="both"/>
      </w:pPr>
    </w:p>
    <w:p w14:paraId="0E1F1F10" w14:textId="77777777" w:rsidR="00465DE2" w:rsidRDefault="00465DE2" w:rsidP="00E65AD0">
      <w:pPr>
        <w:jc w:val="both"/>
      </w:pPr>
    </w:p>
    <w:p w14:paraId="432CB0B6" w14:textId="6632E46D" w:rsidR="000F3933" w:rsidRPr="0099716B" w:rsidRDefault="003F423E" w:rsidP="000F3933">
      <w:pPr>
        <w:pStyle w:val="Paragraphedeliste"/>
        <w:numPr>
          <w:ilvl w:val="0"/>
          <w:numId w:val="4"/>
        </w:numPr>
        <w:spacing w:line="276" w:lineRule="auto"/>
        <w:jc w:val="both"/>
      </w:pPr>
      <w:r>
        <w:t>A quels étudiants</w:t>
      </w:r>
      <w:r w:rsidRPr="0099716B">
        <w:t xml:space="preserve"> est destiné</w:t>
      </w:r>
      <w:r>
        <w:t xml:space="preserve"> </w:t>
      </w:r>
      <w:r w:rsidRPr="008261EA">
        <w:rPr>
          <w:bCs/>
        </w:rPr>
        <w:t>le polycopié</w:t>
      </w:r>
      <w:r>
        <w:t xml:space="preserve"> </w:t>
      </w:r>
      <w:r w:rsidR="001842EF">
        <w:t xml:space="preserve">(spécifiez </w:t>
      </w:r>
      <w:r w:rsidRPr="005D1686">
        <w:t>l’année)</w:t>
      </w:r>
      <w:r>
        <w:t xml:space="preserve"> </w:t>
      </w:r>
      <w:r w:rsidRPr="0099716B">
        <w:t>conformément au programme du CPN (</w:t>
      </w:r>
      <w:r w:rsidR="00541B16" w:rsidRPr="0099716B">
        <w:t>C</w:t>
      </w:r>
      <w:r w:rsidRPr="0099716B">
        <w:t>omité Pédagogique National)</w:t>
      </w:r>
      <w:r>
        <w:t>.</w:t>
      </w:r>
    </w:p>
    <w:p w14:paraId="05FAF0A6" w14:textId="77777777" w:rsidR="007557EC" w:rsidRDefault="007557EC" w:rsidP="008261EA">
      <w:pPr>
        <w:pStyle w:val="Paragraphedeliste"/>
        <w:numPr>
          <w:ilvl w:val="0"/>
          <w:numId w:val="4"/>
        </w:numPr>
        <w:spacing w:line="276" w:lineRule="auto"/>
        <w:jc w:val="both"/>
      </w:pPr>
      <w:r w:rsidRPr="008261EA">
        <w:rPr>
          <w:rFonts w:asciiTheme="majorBidi" w:hAnsiTheme="majorBidi" w:cstheme="majorBidi"/>
          <w:bCs/>
        </w:rPr>
        <w:t>Donner un avis sur l’importance</w:t>
      </w:r>
      <w:r w:rsidR="00972D45" w:rsidRPr="008261EA">
        <w:rPr>
          <w:rFonts w:asciiTheme="majorBidi" w:hAnsiTheme="majorBidi" w:cstheme="majorBidi"/>
          <w:bCs/>
        </w:rPr>
        <w:t xml:space="preserve"> pédagogique</w:t>
      </w:r>
      <w:r w:rsidRPr="008261EA">
        <w:rPr>
          <w:rFonts w:asciiTheme="majorBidi" w:hAnsiTheme="majorBidi" w:cstheme="majorBidi"/>
          <w:bCs/>
        </w:rPr>
        <w:t xml:space="preserve"> du polycopié</w:t>
      </w:r>
      <w:r w:rsidR="0091357B" w:rsidRPr="0099716B">
        <w:t xml:space="preserve"> dans la formation</w:t>
      </w:r>
      <w:r w:rsidR="003906AD">
        <w:t> ;</w:t>
      </w:r>
      <w:r w:rsidR="00E65AD0" w:rsidRPr="0099716B">
        <w:t xml:space="preserve"> </w:t>
      </w:r>
    </w:p>
    <w:p w14:paraId="06EEB7CC" w14:textId="77777777" w:rsidR="005D1686" w:rsidRPr="00B36404" w:rsidRDefault="00DE707E" w:rsidP="008261EA">
      <w:pPr>
        <w:pStyle w:val="Paragraphedeliste"/>
        <w:numPr>
          <w:ilvl w:val="0"/>
          <w:numId w:val="4"/>
        </w:numPr>
        <w:spacing w:line="276" w:lineRule="auto"/>
        <w:jc w:val="both"/>
      </w:pPr>
      <w:r>
        <w:rPr>
          <w:bCs/>
        </w:rPr>
        <w:t>Impact</w:t>
      </w:r>
      <w:r w:rsidR="00942C44">
        <w:rPr>
          <w:bCs/>
        </w:rPr>
        <w:t xml:space="preserve"> et c</w:t>
      </w:r>
      <w:r w:rsidR="00034A95">
        <w:rPr>
          <w:bCs/>
        </w:rPr>
        <w:t>ontributions apportées par le polycopié</w:t>
      </w:r>
      <w:r w:rsidR="00B36404">
        <w:t> ?</w:t>
      </w:r>
      <w:r w:rsidR="007557EC" w:rsidRPr="00B36404">
        <w:t xml:space="preserve"> </w:t>
      </w:r>
      <w:r w:rsidR="00E65AD0" w:rsidRPr="00B36404">
        <w:t xml:space="preserve"> </w:t>
      </w:r>
    </w:p>
    <w:p w14:paraId="0F0DB606" w14:textId="77777777" w:rsidR="00E65AD0" w:rsidRPr="00842262" w:rsidRDefault="00E65AD0" w:rsidP="00E65AD0">
      <w:pPr>
        <w:jc w:val="both"/>
        <w:rPr>
          <w:b/>
          <w:bCs/>
        </w:rPr>
      </w:pPr>
    </w:p>
    <w:p w14:paraId="1C0CBE67" w14:textId="77777777" w:rsidR="00E65AD0" w:rsidRDefault="007A6F56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C22EB2" w:rsidRPr="00C22EB2">
        <w:rPr>
          <w:rFonts w:eastAsiaTheme="minorHAnsi"/>
          <w:color w:val="000000"/>
          <w:lang w:eastAsia="en-US"/>
        </w:rPr>
        <w:t>…………………</w:t>
      </w:r>
      <w:r w:rsidR="00C22EB2">
        <w:rPr>
          <w:rFonts w:eastAsiaTheme="minorHAnsi"/>
          <w:color w:val="000000"/>
          <w:lang w:eastAsia="en-US"/>
        </w:rPr>
        <w:t>……………………………………………………………………………….</w:t>
      </w:r>
    </w:p>
    <w:p w14:paraId="2FF12E11" w14:textId="77777777" w:rsidR="00C22EB2" w:rsidRDefault="00C22EB2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28101F0" w14:textId="77777777" w:rsidR="00C22EB2" w:rsidRDefault="00C22EB2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A344422" w14:textId="77777777" w:rsidR="00C22EB2" w:rsidRDefault="00C22EB2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02268E11" w14:textId="77777777" w:rsidR="00C22EB2" w:rsidRDefault="00C22EB2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1C24E11E" w14:textId="77777777" w:rsidR="00C22EB2" w:rsidRDefault="00C22EB2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</w:t>
      </w:r>
    </w:p>
    <w:p w14:paraId="4DDD058E" w14:textId="77777777" w:rsidR="00C22EB2" w:rsidRDefault="00C22EB2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32AF845" w14:textId="77777777" w:rsidR="00C22EB2" w:rsidRDefault="00C22EB2" w:rsidP="000A19D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1283472F" w14:textId="77777777" w:rsidR="001842EF" w:rsidRDefault="00C22EB2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  <w:r w:rsidR="001842EF" w:rsidRPr="00C22EB2">
        <w:rPr>
          <w:rFonts w:eastAsiaTheme="minorHAnsi"/>
          <w:color w:val="000000"/>
          <w:lang w:eastAsia="en-US"/>
        </w:rPr>
        <w:t>…………………</w:t>
      </w:r>
      <w:r w:rsidR="001842EF">
        <w:rPr>
          <w:rFonts w:eastAsiaTheme="minorHAnsi"/>
          <w:color w:val="000000"/>
          <w:lang w:eastAsia="en-US"/>
        </w:rPr>
        <w:t>……………………………………………………………………………….</w:t>
      </w:r>
    </w:p>
    <w:p w14:paraId="514EA0ED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0808F8B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6F0FB377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4864D29E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5EF0D0F0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</w:t>
      </w:r>
    </w:p>
    <w:p w14:paraId="578C6359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3FCC3735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186EB8FC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6ABB4F05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……………………………………………………………………………….</w:t>
      </w:r>
    </w:p>
    <w:p w14:paraId="2ED36ADA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7FB70695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2B8476B8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13CB3C99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76E0858E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</w:t>
      </w:r>
    </w:p>
    <w:p w14:paraId="1E709FD5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61B082F9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4B9D6711" w14:textId="77777777" w:rsidR="001842EF" w:rsidRPr="00C22EB2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</w:t>
      </w:r>
    </w:p>
    <w:p w14:paraId="7087E47E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C22EB2">
        <w:rPr>
          <w:rFonts w:eastAsiaTheme="minorHAnsi"/>
          <w:color w:val="000000"/>
          <w:lang w:eastAsia="en-US"/>
        </w:rPr>
        <w:t>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……………………………………………………………………………….</w:t>
      </w:r>
    </w:p>
    <w:p w14:paraId="2855B681" w14:textId="77777777" w:rsidR="001842EF" w:rsidRDefault="001842EF" w:rsidP="001842E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24EA0D5D" w14:textId="6A1545F9" w:rsidR="001842EF" w:rsidRPr="00C22EB2" w:rsidRDefault="00E65AD0" w:rsidP="00CE5E97">
      <w:pPr>
        <w:spacing w:after="120"/>
        <w:rPr>
          <w:rFonts w:eastAsiaTheme="minorHAnsi"/>
          <w:color w:val="000000"/>
          <w:lang w:eastAsia="en-US"/>
        </w:rPr>
      </w:pPr>
      <w:r w:rsidRPr="002241A1">
        <w:rPr>
          <w:b/>
          <w:u w:val="single"/>
        </w:rPr>
        <w:lastRenderedPageBreak/>
        <w:t>Proposit</w:t>
      </w:r>
      <w:r w:rsidR="00C737AC">
        <w:rPr>
          <w:b/>
          <w:u w:val="single"/>
        </w:rPr>
        <w:t>ions pour améliorer le document</w:t>
      </w:r>
      <w:r w:rsidRPr="002241A1">
        <w:rPr>
          <w:b/>
          <w:u w:val="single"/>
        </w:rPr>
        <w:t xml:space="preserve"> </w:t>
      </w:r>
      <w:r w:rsidR="00C737AC">
        <w:rPr>
          <w:b/>
          <w:u w:val="single"/>
        </w:rPr>
        <w:t>(</w:t>
      </w:r>
      <w:r w:rsidRPr="002241A1">
        <w:rPr>
          <w:b/>
          <w:u w:val="single"/>
        </w:rPr>
        <w:t>s`il y a lieu</w:t>
      </w:r>
      <w:r w:rsidR="00C737AC">
        <w:rPr>
          <w:b/>
          <w:u w:val="single"/>
        </w:rPr>
        <w:t>)</w:t>
      </w:r>
    </w:p>
    <w:p w14:paraId="5EB22C80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746207A2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6FCBC996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78016385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6853D209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72AD92AF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07E1479A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68849484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1E95DD7E" w14:textId="0B3EBE1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80AC30C" w14:textId="264642BB" w:rsidR="00CE5E97" w:rsidRPr="00770EA3" w:rsidRDefault="00CE5E97" w:rsidP="001842EF">
      <w:pPr>
        <w:spacing w:line="276" w:lineRule="auto"/>
        <w:jc w:val="both"/>
        <w:rPr>
          <w:rFonts w:eastAsiaTheme="minorHAnsi"/>
          <w:b/>
          <w:color w:val="000000"/>
          <w:u w:val="single"/>
          <w:lang w:eastAsia="en-US"/>
        </w:rPr>
      </w:pPr>
      <w:r w:rsidRPr="00770EA3">
        <w:rPr>
          <w:rFonts w:eastAsiaTheme="minorHAnsi"/>
          <w:b/>
          <w:color w:val="000000"/>
          <w:u w:val="single"/>
          <w:lang w:eastAsia="en-US"/>
        </w:rPr>
        <w:t>Réserve</w:t>
      </w:r>
      <w:r w:rsidR="00C737AC">
        <w:rPr>
          <w:rFonts w:eastAsiaTheme="minorHAnsi"/>
          <w:b/>
          <w:color w:val="000000"/>
          <w:u w:val="single"/>
          <w:lang w:eastAsia="en-US"/>
        </w:rPr>
        <w:t>s</w:t>
      </w:r>
      <w:r w:rsidRPr="00770EA3">
        <w:rPr>
          <w:rFonts w:eastAsiaTheme="minorHAnsi"/>
          <w:b/>
          <w:color w:val="000000"/>
          <w:u w:val="single"/>
          <w:lang w:eastAsia="en-US"/>
        </w:rPr>
        <w:t xml:space="preserve"> émis</w:t>
      </w:r>
      <w:r w:rsidR="008369F5">
        <w:rPr>
          <w:rFonts w:eastAsiaTheme="minorHAnsi"/>
          <w:b/>
          <w:color w:val="000000"/>
          <w:u w:val="single"/>
          <w:lang w:eastAsia="en-US"/>
        </w:rPr>
        <w:t>es</w:t>
      </w:r>
      <w:r w:rsidRPr="00770EA3">
        <w:rPr>
          <w:rFonts w:eastAsiaTheme="minorHAnsi"/>
          <w:b/>
          <w:color w:val="000000"/>
          <w:u w:val="single"/>
          <w:lang w:eastAsia="en-US"/>
        </w:rPr>
        <w:t xml:space="preserve"> par l’expert</w:t>
      </w:r>
      <w:r w:rsidR="00210142">
        <w:rPr>
          <w:rFonts w:eastAsiaTheme="minorHAnsi"/>
          <w:b/>
          <w:color w:val="000000"/>
          <w:u w:val="single"/>
          <w:lang w:eastAsia="en-US"/>
        </w:rPr>
        <w:t>(e)</w:t>
      </w:r>
      <w:r w:rsidRPr="00770EA3">
        <w:rPr>
          <w:rFonts w:eastAsiaTheme="minorHAnsi"/>
          <w:b/>
          <w:color w:val="000000"/>
          <w:u w:val="single"/>
          <w:lang w:eastAsia="en-US"/>
        </w:rPr>
        <w:t xml:space="preserve"> (s’il y a lieu) </w:t>
      </w:r>
    </w:p>
    <w:p w14:paraId="4D62235B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48F32656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331287A3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68EA3C3F" w14:textId="77777777" w:rsidR="00CE5E97" w:rsidRDefault="00CE5E97" w:rsidP="00CE5E97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77052C77" w14:textId="77777777" w:rsidR="001320E4" w:rsidRPr="002241A1" w:rsidRDefault="001320E4" w:rsidP="001320E4">
      <w:pPr>
        <w:spacing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Synthèse et avis de l’e</w:t>
      </w:r>
      <w:r w:rsidRPr="002241A1">
        <w:rPr>
          <w:b/>
          <w:bCs/>
          <w:u w:val="single"/>
        </w:rPr>
        <w:t>xpert(e)</w:t>
      </w:r>
    </w:p>
    <w:p w14:paraId="1C87C0A7" w14:textId="77777777" w:rsidR="001320E4" w:rsidRDefault="001320E4" w:rsidP="001320E4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1EF67E0B" w14:textId="77777777" w:rsidR="001320E4" w:rsidRDefault="001320E4" w:rsidP="001320E4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714E2863" w14:textId="77777777" w:rsidR="001320E4" w:rsidRDefault="001320E4" w:rsidP="001320E4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5E70473D" w14:textId="77777777" w:rsidR="001320E4" w:rsidRDefault="001320E4" w:rsidP="001320E4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</w:t>
      </w:r>
    </w:p>
    <w:p w14:paraId="1469D0F2" w14:textId="77777777" w:rsidR="001320E4" w:rsidRDefault="001320E4" w:rsidP="001320E4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3A8188F7" w14:textId="77777777" w:rsidR="001320E4" w:rsidRDefault="001320E4" w:rsidP="001320E4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16703649" w14:textId="77777777" w:rsidR="001320E4" w:rsidRDefault="001320E4" w:rsidP="001320E4">
      <w:pPr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BB4AD9">
        <w:rPr>
          <w:rFonts w:eastAsiaTheme="minorHAnsi"/>
          <w:color w:val="000000"/>
          <w:lang w:eastAsia="en-US"/>
        </w:rPr>
        <w:t>……………………</w:t>
      </w:r>
      <w:r>
        <w:rPr>
          <w:rFonts w:eastAsiaTheme="minorHAnsi"/>
          <w:color w:val="000000"/>
          <w:lang w:eastAsia="en-US"/>
        </w:rPr>
        <w:t>…………………………………………………………………..</w:t>
      </w:r>
      <w:r w:rsidRPr="00BB4AD9">
        <w:rPr>
          <w:rFonts w:eastAsiaTheme="minorHAnsi"/>
          <w:color w:val="000000"/>
          <w:lang w:eastAsia="en-US"/>
        </w:rPr>
        <w:t>………</w:t>
      </w:r>
      <w:r>
        <w:rPr>
          <w:rFonts w:eastAsiaTheme="minorHAnsi"/>
          <w:color w:val="000000"/>
          <w:lang w:eastAsia="en-US"/>
        </w:rPr>
        <w:t>….</w:t>
      </w:r>
    </w:p>
    <w:p w14:paraId="6354F280" w14:textId="62024E8A" w:rsidR="0099716B" w:rsidRPr="008261EA" w:rsidRDefault="00213762" w:rsidP="000E1391">
      <w:pPr>
        <w:pStyle w:val="Paragraphedeliste"/>
        <w:numPr>
          <w:ilvl w:val="0"/>
          <w:numId w:val="2"/>
        </w:numPr>
        <w:spacing w:after="240" w:line="276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>Avis favorable</w:t>
      </w:r>
      <w:r w:rsidR="0013501C" w:rsidRPr="008261EA">
        <w:rPr>
          <w:rFonts w:eastAsia="Times New Roman"/>
          <w:szCs w:val="28"/>
        </w:rPr>
        <w:t xml:space="preserve"> </w:t>
      </w:r>
      <w:r w:rsidR="0099716B" w:rsidRPr="008261EA">
        <w:rPr>
          <w:rFonts w:eastAsia="Times New Roman"/>
          <w:szCs w:val="28"/>
        </w:rPr>
        <w:t xml:space="preserve"> </w:t>
      </w:r>
      <w:r w:rsidR="000E1391"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  <w:r w:rsidR="0099716B" w:rsidRPr="008261EA">
        <w:rPr>
          <w:rFonts w:eastAsia="Times New Roman"/>
          <w:szCs w:val="28"/>
        </w:rPr>
        <w:t xml:space="preserve"> </w:t>
      </w:r>
    </w:p>
    <w:p w14:paraId="4CE811F5" w14:textId="4F1C2E16" w:rsidR="0099716B" w:rsidRPr="0099716B" w:rsidRDefault="00213762" w:rsidP="000E1391">
      <w:pPr>
        <w:pStyle w:val="Paragraphedeliste"/>
        <w:numPr>
          <w:ilvl w:val="0"/>
          <w:numId w:val="2"/>
        </w:numPr>
        <w:spacing w:after="240" w:line="276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szCs w:val="28"/>
        </w:rPr>
        <w:t>Avis favorable sous réserves</w:t>
      </w:r>
      <w:r w:rsidR="003A15BA">
        <w:rPr>
          <w:rFonts w:eastAsia="Times New Roman"/>
          <w:szCs w:val="28"/>
        </w:rPr>
        <w:t xml:space="preserve"> </w:t>
      </w:r>
      <w:r w:rsidR="000E1391"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</w:p>
    <w:p w14:paraId="47B80E50" w14:textId="40C3F980" w:rsidR="00FF5E3D" w:rsidRPr="000D7F0A" w:rsidRDefault="00213762" w:rsidP="000D7F0A">
      <w:pPr>
        <w:pStyle w:val="Paragraphedeliste"/>
        <w:numPr>
          <w:ilvl w:val="0"/>
          <w:numId w:val="2"/>
        </w:numPr>
        <w:spacing w:after="240" w:line="276" w:lineRule="auto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szCs w:val="28"/>
        </w:rPr>
        <w:t>Avis défavorable</w:t>
      </w:r>
      <w:r>
        <w:rPr>
          <w:rFonts w:eastAsia="Times New Roman"/>
          <w:color w:val="000000"/>
          <w:szCs w:val="28"/>
        </w:rPr>
        <w:t xml:space="preserve">  </w:t>
      </w:r>
      <w:r w:rsidR="000E1391" w:rsidRPr="003E1A13">
        <w:rPr>
          <w:rFonts w:ascii="MS Gothic" w:eastAsia="MS Gothic" w:hAnsi="MS Gothic" w:hint="eastAsia"/>
          <w:color w:val="222222"/>
          <w:sz w:val="36"/>
          <w:shd w:val="clear" w:color="auto" w:fill="FFFFFF"/>
          <w:lang w:eastAsia="fr-FR"/>
        </w:rPr>
        <w:t>☐</w:t>
      </w:r>
      <w:r>
        <w:rPr>
          <w:rFonts w:eastAsia="Times New Roman"/>
          <w:color w:val="000000"/>
          <w:szCs w:val="28"/>
        </w:rPr>
        <w:t xml:space="preserve">      </w:t>
      </w:r>
    </w:p>
    <w:p w14:paraId="19B7CC77" w14:textId="77777777" w:rsidR="00E65AD0" w:rsidRDefault="00DB3D3C" w:rsidP="00AB1031">
      <w:pPr>
        <w:spacing w:after="120"/>
        <w:jc w:val="right"/>
        <w:rPr>
          <w:bCs/>
        </w:rPr>
      </w:pPr>
      <w:r>
        <w:rPr>
          <w:b/>
          <w:bCs/>
        </w:rPr>
        <w:t xml:space="preserve">                                                   </w:t>
      </w:r>
      <w:r w:rsidR="000D1739">
        <w:rPr>
          <w:b/>
          <w:bCs/>
        </w:rPr>
        <w:t xml:space="preserve">                           </w:t>
      </w:r>
      <w:r w:rsidR="006943F4">
        <w:rPr>
          <w:bCs/>
        </w:rPr>
        <w:t>Fait à ………………….</w:t>
      </w:r>
      <w:r w:rsidR="00E65AD0" w:rsidRPr="0091357B">
        <w:rPr>
          <w:bCs/>
        </w:rPr>
        <w:t xml:space="preserve">, le </w:t>
      </w:r>
      <w:r w:rsidR="00BB4AD9">
        <w:rPr>
          <w:bCs/>
        </w:rPr>
        <w:t xml:space="preserve"> ………………</w:t>
      </w:r>
    </w:p>
    <w:p w14:paraId="3B2BA6BB" w14:textId="77777777" w:rsidR="00972D45" w:rsidRDefault="00B85AAA" w:rsidP="00AB1031">
      <w:pPr>
        <w:jc w:val="right"/>
        <w:rPr>
          <w:bCs/>
        </w:rPr>
      </w:pPr>
      <w:r>
        <w:rPr>
          <w:bCs/>
        </w:rPr>
        <w:t xml:space="preserve">                                                                </w:t>
      </w:r>
    </w:p>
    <w:p w14:paraId="14A821F0" w14:textId="77777777" w:rsidR="00B85AAA" w:rsidRPr="0091357B" w:rsidRDefault="00B85AAA" w:rsidP="00AB1031">
      <w:pPr>
        <w:jc w:val="right"/>
        <w:rPr>
          <w:bCs/>
        </w:rPr>
      </w:pPr>
      <w:r>
        <w:rPr>
          <w:bCs/>
        </w:rPr>
        <w:t xml:space="preserve">      </w:t>
      </w:r>
      <w:r w:rsidR="00B465EF">
        <w:rPr>
          <w:bCs/>
        </w:rPr>
        <w:t xml:space="preserve">                                                                   </w:t>
      </w:r>
      <w:r>
        <w:rPr>
          <w:bCs/>
        </w:rPr>
        <w:t>Signature</w:t>
      </w:r>
    </w:p>
    <w:p w14:paraId="112AAB0A" w14:textId="77777777" w:rsidR="00DB3D3C" w:rsidRPr="0091357B" w:rsidRDefault="00DB3D3C" w:rsidP="00AB1031">
      <w:pPr>
        <w:jc w:val="right"/>
        <w:rPr>
          <w:bCs/>
        </w:rPr>
      </w:pPr>
    </w:p>
    <w:p w14:paraId="2CF0509D" w14:textId="77777777" w:rsidR="00E65AD0" w:rsidRPr="0044454F" w:rsidRDefault="002D2F1A" w:rsidP="00AB1031">
      <w:pPr>
        <w:jc w:val="right"/>
        <w:rPr>
          <w:bCs/>
        </w:rPr>
      </w:pPr>
      <w:r w:rsidRPr="0091357B">
        <w:rPr>
          <w:bCs/>
        </w:rPr>
        <w:t xml:space="preserve">                                                                                    </w:t>
      </w:r>
      <w:r w:rsidR="00E65AD0" w:rsidRPr="0091357B">
        <w:rPr>
          <w:bCs/>
        </w:rPr>
        <w:t> </w:t>
      </w:r>
    </w:p>
    <w:sectPr w:rsidR="00E65AD0" w:rsidRPr="0044454F" w:rsidSect="00E65AD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F53C" w14:textId="77777777" w:rsidR="00AE67D7" w:rsidRDefault="00AE67D7" w:rsidP="00CA2B2D">
      <w:r>
        <w:separator/>
      </w:r>
    </w:p>
  </w:endnote>
  <w:endnote w:type="continuationSeparator" w:id="0">
    <w:p w14:paraId="1A29C8AF" w14:textId="77777777" w:rsidR="00AE67D7" w:rsidRDefault="00AE67D7" w:rsidP="00CA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1107"/>
      <w:docPartObj>
        <w:docPartGallery w:val="Page Numbers (Bottom of Page)"/>
        <w:docPartUnique/>
      </w:docPartObj>
    </w:sdtPr>
    <w:sdtEndPr/>
    <w:sdtContent>
      <w:p w14:paraId="5E2230DD" w14:textId="3E95C772" w:rsidR="00B867A7" w:rsidRDefault="00B867A7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F0A">
          <w:rPr>
            <w:noProof/>
          </w:rPr>
          <w:t>4</w:t>
        </w:r>
        <w:r>
          <w:rPr>
            <w:noProof/>
          </w:rPr>
          <w:fldChar w:fldCharType="end"/>
        </w:r>
        <w:r w:rsidR="00787FBC">
          <w:t>/4</w:t>
        </w:r>
      </w:p>
    </w:sdtContent>
  </w:sdt>
  <w:p w14:paraId="60B979A8" w14:textId="77777777" w:rsidR="00B867A7" w:rsidRDefault="00B867A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73339" w14:textId="77777777" w:rsidR="00AE67D7" w:rsidRDefault="00AE67D7" w:rsidP="00CA2B2D">
      <w:r>
        <w:separator/>
      </w:r>
    </w:p>
  </w:footnote>
  <w:footnote w:type="continuationSeparator" w:id="0">
    <w:p w14:paraId="05562058" w14:textId="77777777" w:rsidR="00AE67D7" w:rsidRDefault="00AE67D7" w:rsidP="00CA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3" w:type="dxa"/>
      <w:tblInd w:w="-617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2970"/>
      <w:gridCol w:w="4778"/>
      <w:gridCol w:w="2165"/>
    </w:tblGrid>
    <w:tr w:rsidR="00905C0B" w:rsidRPr="00DE0256" w14:paraId="10120A2B" w14:textId="77777777" w:rsidTr="007D4277">
      <w:tc>
        <w:tcPr>
          <w:tcW w:w="2970" w:type="dxa"/>
          <w:tcBorders>
            <w:bottom w:val="single" w:sz="4" w:space="0" w:color="auto"/>
          </w:tcBorders>
        </w:tcPr>
        <w:p w14:paraId="7A52BC29" w14:textId="77777777" w:rsidR="00905C0B" w:rsidRPr="009C77A5" w:rsidRDefault="00905C0B" w:rsidP="00905C0B">
          <w:pPr>
            <w:jc w:val="center"/>
            <w:rPr>
              <w:rFonts w:asciiTheme="majorHAnsi" w:hAnsiTheme="majorHAnsi" w:cstheme="majorHAnsi"/>
              <w:lang w:val="en-CA"/>
            </w:rPr>
          </w:pPr>
          <w:r>
            <w:rPr>
              <w:noProof/>
              <w:lang w:eastAsia="fr-FR"/>
            </w:rPr>
            <w:drawing>
              <wp:inline distT="0" distB="0" distL="0" distR="0" wp14:anchorId="6EA12AA8" wp14:editId="37EE7155">
                <wp:extent cx="1254467" cy="888889"/>
                <wp:effectExtent l="0" t="0" r="3175" b="63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2924" cy="894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8" w:type="dxa"/>
          <w:tcBorders>
            <w:bottom w:val="single" w:sz="4" w:space="0" w:color="auto"/>
          </w:tcBorders>
        </w:tcPr>
        <w:p w14:paraId="53096555" w14:textId="77777777" w:rsidR="00905C0B" w:rsidRDefault="00905C0B" w:rsidP="00905C0B">
          <w:pPr>
            <w:jc w:val="center"/>
            <w:rPr>
              <w:rFonts w:asciiTheme="majorHAnsi" w:hAnsiTheme="majorHAnsi" w:cstheme="majorHAnsi"/>
              <w:lang w:val="en-CA"/>
            </w:rPr>
          </w:pPr>
        </w:p>
        <w:p w14:paraId="2A815236" w14:textId="77777777" w:rsidR="00905C0B" w:rsidRPr="009C77A5" w:rsidRDefault="00905C0B" w:rsidP="00905C0B">
          <w:pPr>
            <w:ind w:right="281"/>
            <w:jc w:val="center"/>
            <w:outlineLvl w:val="0"/>
            <w:rPr>
              <w:rFonts w:eastAsia="Calibri"/>
              <w:b/>
              <w:bCs/>
              <w:rtl/>
              <w:lang w:bidi="ar-DZ"/>
            </w:rPr>
          </w:pPr>
          <w:r w:rsidRPr="009C77A5">
            <w:rPr>
              <w:rFonts w:eastAsia="Calibri" w:hint="cs"/>
              <w:b/>
              <w:bCs/>
              <w:rtl/>
              <w:lang w:bidi="ar-DZ"/>
            </w:rPr>
            <w:t>الجمهورية  الجزائرية  الديمقراطية  الشعبية</w:t>
          </w:r>
        </w:p>
        <w:p w14:paraId="3E3B9D69" w14:textId="77777777" w:rsidR="00905C0B" w:rsidRPr="009C77A5" w:rsidRDefault="00905C0B" w:rsidP="00905C0B">
          <w:pPr>
            <w:tabs>
              <w:tab w:val="left" w:pos="1230"/>
            </w:tabs>
            <w:jc w:val="center"/>
            <w:rPr>
              <w:rFonts w:ascii="Andalus" w:hAnsi="Andalus" w:cs="Andalus"/>
            </w:rPr>
          </w:pPr>
          <w:r w:rsidRPr="009C77A5">
            <w:rPr>
              <w:rFonts w:ascii="Andalus" w:hAnsi="Andalus" w:cs="Andalus"/>
              <w:rtl/>
            </w:rPr>
            <w:t>وزارة التعلي</w:t>
          </w:r>
          <w:r w:rsidRPr="009C77A5">
            <w:rPr>
              <w:rFonts w:cs="Andalus"/>
              <w:rtl/>
            </w:rPr>
            <w:t>ـــــــ</w:t>
          </w:r>
          <w:r w:rsidRPr="009C77A5">
            <w:rPr>
              <w:rFonts w:ascii="Andalus" w:hAnsi="Andalus" w:cs="Andalus"/>
              <w:rtl/>
            </w:rPr>
            <w:t>م العال</w:t>
          </w:r>
          <w:r w:rsidRPr="009C77A5">
            <w:rPr>
              <w:rFonts w:cs="Andalus"/>
              <w:rtl/>
            </w:rPr>
            <w:t>ـــــــــ</w:t>
          </w:r>
          <w:r w:rsidRPr="009C77A5">
            <w:rPr>
              <w:rFonts w:ascii="Andalus" w:hAnsi="Andalus" w:cs="Andalus"/>
              <w:rtl/>
            </w:rPr>
            <w:t>ي والبحـــــــث العل</w:t>
          </w:r>
          <w:r w:rsidRPr="009C77A5">
            <w:rPr>
              <w:rFonts w:cs="Andalus"/>
              <w:rtl/>
            </w:rPr>
            <w:t>ــــ</w:t>
          </w:r>
          <w:r w:rsidRPr="009C77A5">
            <w:rPr>
              <w:rFonts w:ascii="Andalus" w:hAnsi="Andalus" w:cs="Andalus"/>
              <w:rtl/>
            </w:rPr>
            <w:t>مي</w:t>
          </w:r>
        </w:p>
        <w:p w14:paraId="10129D0A" w14:textId="77777777" w:rsidR="00905C0B" w:rsidRPr="009C77A5" w:rsidRDefault="00905C0B" w:rsidP="00905C0B">
          <w:pPr>
            <w:ind w:right="281"/>
            <w:jc w:val="center"/>
            <w:outlineLvl w:val="0"/>
            <w:rPr>
              <w:rFonts w:cs="Andalus"/>
              <w:rtl/>
            </w:rPr>
          </w:pPr>
          <w:r w:rsidRPr="009C77A5">
            <w:rPr>
              <w:rFonts w:cs="Andalus"/>
              <w:rtl/>
            </w:rPr>
            <w:t xml:space="preserve">جـامعــــــة </w:t>
          </w:r>
          <w:proofErr w:type="spellStart"/>
          <w:r w:rsidRPr="009C77A5">
            <w:rPr>
              <w:rFonts w:cs="Andalus"/>
              <w:rtl/>
            </w:rPr>
            <w:t>امحمـــد</w:t>
          </w:r>
          <w:proofErr w:type="spellEnd"/>
          <w:r w:rsidRPr="009C77A5">
            <w:rPr>
              <w:rFonts w:cs="Andalus"/>
              <w:rtl/>
            </w:rPr>
            <w:t xml:space="preserve"> بوقــــــرة ـ بومــــــــرداس</w:t>
          </w:r>
        </w:p>
        <w:p w14:paraId="351F3E95" w14:textId="77777777" w:rsidR="00905C0B" w:rsidRDefault="00905C0B" w:rsidP="00905C0B">
          <w:pPr>
            <w:jc w:val="center"/>
            <w:rPr>
              <w:b/>
              <w:lang w:val="en-CA"/>
            </w:rPr>
          </w:pPr>
          <w:proofErr w:type="spellStart"/>
          <w:r w:rsidRPr="00640C09">
            <w:rPr>
              <w:b/>
            </w:rPr>
            <w:t>University</w:t>
          </w:r>
          <w:proofErr w:type="spellEnd"/>
          <w:r w:rsidRPr="00640C09">
            <w:rPr>
              <w:b/>
            </w:rPr>
            <w:t xml:space="preserve"> M’</w:t>
          </w:r>
          <w:proofErr w:type="spellStart"/>
          <w:r w:rsidRPr="00640C09">
            <w:rPr>
              <w:b/>
            </w:rPr>
            <w:t>hamed</w:t>
          </w:r>
          <w:proofErr w:type="spellEnd"/>
          <w:r w:rsidRPr="00640C09">
            <w:rPr>
              <w:b/>
            </w:rPr>
            <w:t xml:space="preserve"> Bougara of </w:t>
          </w:r>
          <w:r w:rsidRPr="00640C09">
            <w:rPr>
              <w:b/>
              <w:lang w:val="en-CA"/>
            </w:rPr>
            <w:t>Boumerdes</w:t>
          </w:r>
        </w:p>
        <w:p w14:paraId="0AB0AB94" w14:textId="77777777" w:rsidR="00905C0B" w:rsidRPr="00640C09" w:rsidRDefault="00905C0B" w:rsidP="00905C0B">
          <w:pPr>
            <w:jc w:val="center"/>
            <w:rPr>
              <w:b/>
              <w:lang w:val="en-CA"/>
            </w:rPr>
          </w:pPr>
        </w:p>
      </w:tc>
      <w:tc>
        <w:tcPr>
          <w:tcW w:w="2165" w:type="dxa"/>
          <w:tcBorders>
            <w:bottom w:val="single" w:sz="4" w:space="0" w:color="auto"/>
          </w:tcBorders>
        </w:tcPr>
        <w:p w14:paraId="36B31140" w14:textId="77777777" w:rsidR="00905C0B" w:rsidRDefault="00905C0B" w:rsidP="00905C0B">
          <w:pPr>
            <w:rPr>
              <w:rFonts w:asciiTheme="majorHAnsi" w:hAnsiTheme="majorHAnsi" w:cstheme="majorHAnsi"/>
              <w:lang w:val="en-CA"/>
            </w:rPr>
          </w:pPr>
          <w:r>
            <w:rPr>
              <w:rFonts w:asciiTheme="majorHAnsi" w:hAnsiTheme="majorHAnsi" w:cstheme="maj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7E9EEC" wp14:editId="01A3A3CC">
                    <wp:simplePos x="0" y="0"/>
                    <wp:positionH relativeFrom="column">
                      <wp:posOffset>35560</wp:posOffset>
                    </wp:positionH>
                    <wp:positionV relativeFrom="paragraph">
                      <wp:posOffset>29210</wp:posOffset>
                    </wp:positionV>
                    <wp:extent cx="1203960" cy="1130300"/>
                    <wp:effectExtent l="0" t="0" r="0" b="0"/>
                    <wp:wrapNone/>
                    <wp:docPr id="1" name="Zone de text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1203960" cy="1130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EC8772" w14:textId="77777777" w:rsidR="00905C0B" w:rsidRDefault="00905C0B" w:rsidP="00905C0B">
                                <w:r>
                                  <w:rPr>
                                    <w:noProof/>
                                    <w:lang w:eastAsia="fr-FR"/>
                                  </w:rPr>
                                  <w:drawing>
                                    <wp:inline distT="0" distB="0" distL="0" distR="0" wp14:anchorId="6FA5952F" wp14:editId="3E5913A0">
                                      <wp:extent cx="776517" cy="767825"/>
                                      <wp:effectExtent l="0" t="0" r="0" b="0"/>
                                      <wp:docPr id="2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80717" cy="77197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7E9EEC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6" o:spid="_x0000_s1026" type="#_x0000_t202" style="position:absolute;margin-left:2.8pt;margin-top:2.3pt;width:94.8pt;height: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" filled="f" stroked="f">
                    <v:path arrowok="t"/>
                    <v:textbox>
                      <w:txbxContent>
                        <w:p w14:paraId="5BEC8772" w14:textId="77777777" w:rsidR="00905C0B" w:rsidRDefault="00905C0B" w:rsidP="00905C0B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FA5952F" wp14:editId="3E5913A0">
                                <wp:extent cx="776517" cy="767825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0717" cy="77197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EA99ED7" w14:textId="77777777" w:rsidR="00905C0B" w:rsidRDefault="00905C0B" w:rsidP="00905C0B">
          <w:pPr>
            <w:rPr>
              <w:rFonts w:asciiTheme="majorHAnsi" w:hAnsiTheme="majorHAnsi" w:cstheme="majorHAnsi"/>
              <w:lang w:val="en-CA"/>
            </w:rPr>
          </w:pPr>
        </w:p>
        <w:p w14:paraId="1C3F68BD" w14:textId="77777777" w:rsidR="00905C0B" w:rsidRDefault="00905C0B" w:rsidP="00905C0B">
          <w:pPr>
            <w:rPr>
              <w:rFonts w:asciiTheme="majorHAnsi" w:hAnsiTheme="majorHAnsi" w:cstheme="majorHAnsi"/>
              <w:lang w:val="en-CA"/>
            </w:rPr>
          </w:pPr>
        </w:p>
        <w:p w14:paraId="47A1CAD7" w14:textId="77777777" w:rsidR="00905C0B" w:rsidRDefault="00905C0B" w:rsidP="00905C0B">
          <w:pPr>
            <w:rPr>
              <w:rFonts w:asciiTheme="majorHAnsi" w:hAnsiTheme="majorHAnsi" w:cstheme="majorHAnsi"/>
              <w:lang w:val="en-CA"/>
            </w:rPr>
          </w:pPr>
        </w:p>
        <w:p w14:paraId="24EF6C14" w14:textId="77777777" w:rsidR="00905C0B" w:rsidRPr="009C77A5" w:rsidRDefault="00905C0B" w:rsidP="00905C0B">
          <w:pPr>
            <w:jc w:val="center"/>
            <w:rPr>
              <w:rFonts w:asciiTheme="majorHAnsi" w:hAnsiTheme="majorHAnsi" w:cstheme="majorHAnsi"/>
              <w:lang w:val="en-CA"/>
            </w:rPr>
          </w:pPr>
        </w:p>
      </w:tc>
    </w:tr>
    <w:tr w:rsidR="00905C0B" w:rsidRPr="009C77A5" w14:paraId="76BA92DD" w14:textId="77777777" w:rsidTr="007D4277">
      <w:tc>
        <w:tcPr>
          <w:tcW w:w="2970" w:type="dxa"/>
          <w:tcBorders>
            <w:top w:val="single" w:sz="4" w:space="0" w:color="auto"/>
            <w:bottom w:val="single" w:sz="4" w:space="0" w:color="auto"/>
          </w:tcBorders>
        </w:tcPr>
        <w:p w14:paraId="1F1CD15D" w14:textId="77777777" w:rsidR="00905C0B" w:rsidRPr="009C77A5" w:rsidRDefault="00905C0B" w:rsidP="00905C0B">
          <w:pPr>
            <w:bidi/>
            <w:jc w:val="center"/>
            <w:rPr>
              <w:rFonts w:eastAsia="Calibri"/>
              <w:b/>
              <w:i/>
              <w:sz w:val="28"/>
              <w:lang w:bidi="ar-DZ"/>
            </w:rPr>
          </w:pPr>
          <w:r w:rsidRPr="009C77A5">
            <w:rPr>
              <w:rFonts w:eastAsia="Calibri"/>
              <w:b/>
              <w:sz w:val="28"/>
              <w:lang w:bidi="ar-DZ"/>
            </w:rPr>
            <w:t>Facult</w:t>
          </w:r>
          <w:r>
            <w:rPr>
              <w:rFonts w:eastAsia="Calibri"/>
              <w:b/>
              <w:sz w:val="28"/>
              <w:lang w:bidi="ar-DZ"/>
            </w:rPr>
            <w:t xml:space="preserve">y </w:t>
          </w:r>
          <w:proofErr w:type="gramStart"/>
          <w:r>
            <w:rPr>
              <w:rFonts w:eastAsia="Calibri"/>
              <w:b/>
              <w:sz w:val="28"/>
              <w:lang w:bidi="ar-DZ"/>
            </w:rPr>
            <w:t xml:space="preserve">of </w:t>
          </w:r>
          <w:r w:rsidRPr="009C77A5">
            <w:rPr>
              <w:rFonts w:eastAsia="Calibri"/>
              <w:b/>
              <w:sz w:val="28"/>
              <w:lang w:bidi="ar-DZ"/>
            </w:rPr>
            <w:t xml:space="preserve"> Science</w:t>
          </w:r>
          <w:proofErr w:type="gramEnd"/>
        </w:p>
      </w:tc>
      <w:tc>
        <w:tcPr>
          <w:tcW w:w="4778" w:type="dxa"/>
          <w:tcBorders>
            <w:top w:val="single" w:sz="4" w:space="0" w:color="auto"/>
            <w:bottom w:val="single" w:sz="4" w:space="0" w:color="auto"/>
          </w:tcBorders>
        </w:tcPr>
        <w:p w14:paraId="2F98AA0A" w14:textId="77777777" w:rsidR="00905C0B" w:rsidRPr="009C77A5" w:rsidRDefault="00905C0B" w:rsidP="00905C0B">
          <w:pPr>
            <w:bidi/>
            <w:jc w:val="center"/>
            <w:rPr>
              <w:rFonts w:eastAsia="Calibri"/>
              <w:b/>
              <w:i/>
              <w:sz w:val="28"/>
              <w:lang w:bidi="ar-DZ"/>
            </w:rPr>
          </w:pPr>
        </w:p>
      </w:tc>
      <w:tc>
        <w:tcPr>
          <w:tcW w:w="2165" w:type="dxa"/>
          <w:tcBorders>
            <w:top w:val="single" w:sz="4" w:space="0" w:color="auto"/>
            <w:bottom w:val="single" w:sz="4" w:space="0" w:color="auto"/>
          </w:tcBorders>
        </w:tcPr>
        <w:p w14:paraId="0EBFFF87" w14:textId="77777777" w:rsidR="00905C0B" w:rsidRPr="009C77A5" w:rsidRDefault="00905C0B" w:rsidP="00905C0B">
          <w:pPr>
            <w:bidi/>
            <w:jc w:val="center"/>
            <w:rPr>
              <w:rFonts w:eastAsia="Calibri"/>
              <w:b/>
              <w:i/>
              <w:sz w:val="32"/>
              <w:szCs w:val="32"/>
              <w:lang w:bidi="ar-DZ"/>
            </w:rPr>
          </w:pPr>
          <w:r w:rsidRPr="009C77A5">
            <w:rPr>
              <w:rFonts w:eastAsia="Calibri" w:hint="cs"/>
              <w:bCs/>
              <w:sz w:val="32"/>
              <w:szCs w:val="32"/>
              <w:rtl/>
              <w:lang w:bidi="ar-DZ"/>
            </w:rPr>
            <w:t>كلية  العلوم</w:t>
          </w:r>
        </w:p>
      </w:tc>
    </w:tr>
  </w:tbl>
  <w:p w14:paraId="45CA98CD" w14:textId="77777777" w:rsidR="00611465" w:rsidRDefault="006114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A6A"/>
    <w:multiLevelType w:val="hybridMultilevel"/>
    <w:tmpl w:val="BB462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939"/>
    <w:multiLevelType w:val="hybridMultilevel"/>
    <w:tmpl w:val="80B8B3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A2064"/>
    <w:multiLevelType w:val="hybridMultilevel"/>
    <w:tmpl w:val="6CE29518"/>
    <w:lvl w:ilvl="0" w:tplc="9BCC51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140CE"/>
    <w:multiLevelType w:val="hybridMultilevel"/>
    <w:tmpl w:val="51A814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AD0"/>
    <w:rsid w:val="00016384"/>
    <w:rsid w:val="00030756"/>
    <w:rsid w:val="00034A95"/>
    <w:rsid w:val="00046AB5"/>
    <w:rsid w:val="00051E61"/>
    <w:rsid w:val="000651C9"/>
    <w:rsid w:val="00077A78"/>
    <w:rsid w:val="00077AC1"/>
    <w:rsid w:val="00085C47"/>
    <w:rsid w:val="00096D93"/>
    <w:rsid w:val="000A19D8"/>
    <w:rsid w:val="000A7FAB"/>
    <w:rsid w:val="000C0129"/>
    <w:rsid w:val="000C1C88"/>
    <w:rsid w:val="000C7E87"/>
    <w:rsid w:val="000D1206"/>
    <w:rsid w:val="000D1739"/>
    <w:rsid w:val="000D7F0A"/>
    <w:rsid w:val="000E1391"/>
    <w:rsid w:val="000E2106"/>
    <w:rsid w:val="000E27DB"/>
    <w:rsid w:val="000F0779"/>
    <w:rsid w:val="000F0A20"/>
    <w:rsid w:val="000F3933"/>
    <w:rsid w:val="000F6E52"/>
    <w:rsid w:val="00121281"/>
    <w:rsid w:val="001320E4"/>
    <w:rsid w:val="0013501C"/>
    <w:rsid w:val="001362C2"/>
    <w:rsid w:val="00145270"/>
    <w:rsid w:val="0015117F"/>
    <w:rsid w:val="0015486D"/>
    <w:rsid w:val="00174405"/>
    <w:rsid w:val="001842EF"/>
    <w:rsid w:val="0018683B"/>
    <w:rsid w:val="001A53A4"/>
    <w:rsid w:val="001B47D3"/>
    <w:rsid w:val="001B7308"/>
    <w:rsid w:val="001C1E4B"/>
    <w:rsid w:val="001F5B61"/>
    <w:rsid w:val="002043FB"/>
    <w:rsid w:val="00210142"/>
    <w:rsid w:val="00212665"/>
    <w:rsid w:val="00213762"/>
    <w:rsid w:val="002241A1"/>
    <w:rsid w:val="00231393"/>
    <w:rsid w:val="00247995"/>
    <w:rsid w:val="002618EF"/>
    <w:rsid w:val="0027782A"/>
    <w:rsid w:val="00293D86"/>
    <w:rsid w:val="002A5D09"/>
    <w:rsid w:val="002B4286"/>
    <w:rsid w:val="002C1107"/>
    <w:rsid w:val="002D0DD6"/>
    <w:rsid w:val="002D2F1A"/>
    <w:rsid w:val="002D3C9E"/>
    <w:rsid w:val="002E2590"/>
    <w:rsid w:val="002F51BF"/>
    <w:rsid w:val="003171A6"/>
    <w:rsid w:val="00321D75"/>
    <w:rsid w:val="003245FD"/>
    <w:rsid w:val="00331E6B"/>
    <w:rsid w:val="00345894"/>
    <w:rsid w:val="003465A6"/>
    <w:rsid w:val="0035301D"/>
    <w:rsid w:val="00356EDD"/>
    <w:rsid w:val="003809C5"/>
    <w:rsid w:val="003906AD"/>
    <w:rsid w:val="00390E0F"/>
    <w:rsid w:val="003A15BA"/>
    <w:rsid w:val="003A5C81"/>
    <w:rsid w:val="003B366D"/>
    <w:rsid w:val="003F423E"/>
    <w:rsid w:val="004031DF"/>
    <w:rsid w:val="00403A16"/>
    <w:rsid w:val="00427702"/>
    <w:rsid w:val="004305DB"/>
    <w:rsid w:val="0044454F"/>
    <w:rsid w:val="0046118C"/>
    <w:rsid w:val="00465DE2"/>
    <w:rsid w:val="00484D9C"/>
    <w:rsid w:val="004D20AC"/>
    <w:rsid w:val="004D2784"/>
    <w:rsid w:val="004F27EF"/>
    <w:rsid w:val="004F6542"/>
    <w:rsid w:val="005112A5"/>
    <w:rsid w:val="005131DE"/>
    <w:rsid w:val="005308F4"/>
    <w:rsid w:val="00535398"/>
    <w:rsid w:val="00541B16"/>
    <w:rsid w:val="0055455C"/>
    <w:rsid w:val="00555E5C"/>
    <w:rsid w:val="00562322"/>
    <w:rsid w:val="00563D47"/>
    <w:rsid w:val="00564F48"/>
    <w:rsid w:val="0056748A"/>
    <w:rsid w:val="00577E85"/>
    <w:rsid w:val="005B3C18"/>
    <w:rsid w:val="005B774C"/>
    <w:rsid w:val="005B7759"/>
    <w:rsid w:val="005D1686"/>
    <w:rsid w:val="005D4E7B"/>
    <w:rsid w:val="005E7F88"/>
    <w:rsid w:val="005E7FC2"/>
    <w:rsid w:val="005F12E6"/>
    <w:rsid w:val="005F5EBE"/>
    <w:rsid w:val="006046CA"/>
    <w:rsid w:val="00610739"/>
    <w:rsid w:val="00611465"/>
    <w:rsid w:val="0062063B"/>
    <w:rsid w:val="00620AF5"/>
    <w:rsid w:val="0062379B"/>
    <w:rsid w:val="00624459"/>
    <w:rsid w:val="0064292D"/>
    <w:rsid w:val="00650609"/>
    <w:rsid w:val="00664F80"/>
    <w:rsid w:val="006943F4"/>
    <w:rsid w:val="006A7D61"/>
    <w:rsid w:val="006B55F9"/>
    <w:rsid w:val="006C148C"/>
    <w:rsid w:val="006C49AF"/>
    <w:rsid w:val="006C5E12"/>
    <w:rsid w:val="006D42CD"/>
    <w:rsid w:val="006E35B8"/>
    <w:rsid w:val="006F22FA"/>
    <w:rsid w:val="006F72F9"/>
    <w:rsid w:val="006F7E68"/>
    <w:rsid w:val="00705D32"/>
    <w:rsid w:val="007102AF"/>
    <w:rsid w:val="007233EA"/>
    <w:rsid w:val="00742612"/>
    <w:rsid w:val="00744D58"/>
    <w:rsid w:val="007557EC"/>
    <w:rsid w:val="00756637"/>
    <w:rsid w:val="00760EAB"/>
    <w:rsid w:val="00766D62"/>
    <w:rsid w:val="00767DD2"/>
    <w:rsid w:val="00770EA3"/>
    <w:rsid w:val="00781D59"/>
    <w:rsid w:val="00784251"/>
    <w:rsid w:val="00787FBC"/>
    <w:rsid w:val="007A6F56"/>
    <w:rsid w:val="007A7614"/>
    <w:rsid w:val="007F27B8"/>
    <w:rsid w:val="007F5AC2"/>
    <w:rsid w:val="007F6FA8"/>
    <w:rsid w:val="00801A00"/>
    <w:rsid w:val="0081464F"/>
    <w:rsid w:val="00820CE2"/>
    <w:rsid w:val="008261EA"/>
    <w:rsid w:val="00834A54"/>
    <w:rsid w:val="008369F5"/>
    <w:rsid w:val="00871D18"/>
    <w:rsid w:val="00881E96"/>
    <w:rsid w:val="008928CC"/>
    <w:rsid w:val="008C357C"/>
    <w:rsid w:val="008D42A1"/>
    <w:rsid w:val="008E5CCB"/>
    <w:rsid w:val="008E5FE2"/>
    <w:rsid w:val="008F187B"/>
    <w:rsid w:val="00902B67"/>
    <w:rsid w:val="00905C0B"/>
    <w:rsid w:val="0091357B"/>
    <w:rsid w:val="009237BB"/>
    <w:rsid w:val="00942C44"/>
    <w:rsid w:val="00943818"/>
    <w:rsid w:val="0095123E"/>
    <w:rsid w:val="00954BD2"/>
    <w:rsid w:val="00962E79"/>
    <w:rsid w:val="00964283"/>
    <w:rsid w:val="00972D45"/>
    <w:rsid w:val="00987F4A"/>
    <w:rsid w:val="00994783"/>
    <w:rsid w:val="0099716B"/>
    <w:rsid w:val="009B0A8A"/>
    <w:rsid w:val="009B0FCB"/>
    <w:rsid w:val="009C04BE"/>
    <w:rsid w:val="009D1DBD"/>
    <w:rsid w:val="009E10A5"/>
    <w:rsid w:val="009E19F9"/>
    <w:rsid w:val="009F09EA"/>
    <w:rsid w:val="00A21FA2"/>
    <w:rsid w:val="00A27317"/>
    <w:rsid w:val="00A4162C"/>
    <w:rsid w:val="00A432D6"/>
    <w:rsid w:val="00A45A95"/>
    <w:rsid w:val="00A50D90"/>
    <w:rsid w:val="00A53BB6"/>
    <w:rsid w:val="00A558F3"/>
    <w:rsid w:val="00A75A94"/>
    <w:rsid w:val="00AA6258"/>
    <w:rsid w:val="00AA6C78"/>
    <w:rsid w:val="00AB03A1"/>
    <w:rsid w:val="00AB1031"/>
    <w:rsid w:val="00AB379D"/>
    <w:rsid w:val="00AB5552"/>
    <w:rsid w:val="00AC044C"/>
    <w:rsid w:val="00AE67D7"/>
    <w:rsid w:val="00AE78E8"/>
    <w:rsid w:val="00AF0C0D"/>
    <w:rsid w:val="00B0143C"/>
    <w:rsid w:val="00B031A5"/>
    <w:rsid w:val="00B07B35"/>
    <w:rsid w:val="00B1437A"/>
    <w:rsid w:val="00B14698"/>
    <w:rsid w:val="00B14E6A"/>
    <w:rsid w:val="00B152C3"/>
    <w:rsid w:val="00B254D5"/>
    <w:rsid w:val="00B266F9"/>
    <w:rsid w:val="00B36404"/>
    <w:rsid w:val="00B465EF"/>
    <w:rsid w:val="00B46A8F"/>
    <w:rsid w:val="00B65B64"/>
    <w:rsid w:val="00B85AAA"/>
    <w:rsid w:val="00B867A7"/>
    <w:rsid w:val="00B87327"/>
    <w:rsid w:val="00B947F4"/>
    <w:rsid w:val="00BA6DC0"/>
    <w:rsid w:val="00BB02D1"/>
    <w:rsid w:val="00BB4AD9"/>
    <w:rsid w:val="00BB6515"/>
    <w:rsid w:val="00BC4361"/>
    <w:rsid w:val="00BC69A2"/>
    <w:rsid w:val="00BD318A"/>
    <w:rsid w:val="00BD6810"/>
    <w:rsid w:val="00BE2846"/>
    <w:rsid w:val="00BE2A35"/>
    <w:rsid w:val="00BE6DF0"/>
    <w:rsid w:val="00BF29E2"/>
    <w:rsid w:val="00C161EF"/>
    <w:rsid w:val="00C22EB2"/>
    <w:rsid w:val="00C34728"/>
    <w:rsid w:val="00C560F8"/>
    <w:rsid w:val="00C71B13"/>
    <w:rsid w:val="00C737AC"/>
    <w:rsid w:val="00C8138D"/>
    <w:rsid w:val="00C84024"/>
    <w:rsid w:val="00CA2B2D"/>
    <w:rsid w:val="00CA79BD"/>
    <w:rsid w:val="00CB090F"/>
    <w:rsid w:val="00CC337E"/>
    <w:rsid w:val="00CC5F0A"/>
    <w:rsid w:val="00CD0FF3"/>
    <w:rsid w:val="00CE5D6D"/>
    <w:rsid w:val="00CE5E97"/>
    <w:rsid w:val="00D25696"/>
    <w:rsid w:val="00D31EC9"/>
    <w:rsid w:val="00D40FE7"/>
    <w:rsid w:val="00D44DAA"/>
    <w:rsid w:val="00D46A99"/>
    <w:rsid w:val="00D50520"/>
    <w:rsid w:val="00D66B80"/>
    <w:rsid w:val="00D861F7"/>
    <w:rsid w:val="00D90342"/>
    <w:rsid w:val="00D92C45"/>
    <w:rsid w:val="00D96819"/>
    <w:rsid w:val="00DB3D3C"/>
    <w:rsid w:val="00DB5275"/>
    <w:rsid w:val="00DD1C0D"/>
    <w:rsid w:val="00DD2A9B"/>
    <w:rsid w:val="00DE707E"/>
    <w:rsid w:val="00E0393B"/>
    <w:rsid w:val="00E23A0D"/>
    <w:rsid w:val="00E27EEF"/>
    <w:rsid w:val="00E64E63"/>
    <w:rsid w:val="00E65AD0"/>
    <w:rsid w:val="00E743A7"/>
    <w:rsid w:val="00E74E1C"/>
    <w:rsid w:val="00E77F23"/>
    <w:rsid w:val="00E85ED6"/>
    <w:rsid w:val="00E94BBF"/>
    <w:rsid w:val="00E961D4"/>
    <w:rsid w:val="00EC27E6"/>
    <w:rsid w:val="00EC2E7F"/>
    <w:rsid w:val="00EC5F6E"/>
    <w:rsid w:val="00EE57B4"/>
    <w:rsid w:val="00EE5D17"/>
    <w:rsid w:val="00EE6CEC"/>
    <w:rsid w:val="00EF1304"/>
    <w:rsid w:val="00F01379"/>
    <w:rsid w:val="00F06E61"/>
    <w:rsid w:val="00F15173"/>
    <w:rsid w:val="00F15369"/>
    <w:rsid w:val="00F2752D"/>
    <w:rsid w:val="00F31F89"/>
    <w:rsid w:val="00F551FF"/>
    <w:rsid w:val="00F71318"/>
    <w:rsid w:val="00F74403"/>
    <w:rsid w:val="00F80996"/>
    <w:rsid w:val="00F82FF4"/>
    <w:rsid w:val="00FB22DB"/>
    <w:rsid w:val="00FB394C"/>
    <w:rsid w:val="00FC294F"/>
    <w:rsid w:val="00FD2706"/>
    <w:rsid w:val="00FE4BC4"/>
    <w:rsid w:val="00FF5E3D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C0D2B"/>
  <w15:docId w15:val="{D3631E9F-B6CF-CE40-BCDA-7849F533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5AD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3D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3D3C"/>
    <w:rPr>
      <w:rFonts w:ascii="Tahoma" w:eastAsia="SimSun" w:hAnsi="Tahoma" w:cs="Tahoma"/>
      <w:sz w:val="16"/>
      <w:szCs w:val="16"/>
      <w:lang w:eastAsia="zh-CN"/>
    </w:rPr>
  </w:style>
  <w:style w:type="character" w:styleId="Lienhypertexte">
    <w:name w:val="Hyperlink"/>
    <w:basedOn w:val="Policepardfaut"/>
    <w:uiPriority w:val="99"/>
    <w:unhideWhenUsed/>
    <w:rsid w:val="005B3C1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A2B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B2D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CA2B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B2D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978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Office User</cp:lastModifiedBy>
  <cp:revision>10</cp:revision>
  <cp:lastPrinted>2019-12-07T15:38:00Z</cp:lastPrinted>
  <dcterms:created xsi:type="dcterms:W3CDTF">2024-03-26T10:39:00Z</dcterms:created>
  <dcterms:modified xsi:type="dcterms:W3CDTF">2026-03-02T05:47:00Z</dcterms:modified>
</cp:coreProperties>
</file>